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8BA5E" w14:textId="7EE417BE" w:rsidR="00AB6B81" w:rsidRPr="00972ADE" w:rsidRDefault="00AB6B81" w:rsidP="00AB6B81">
      <w:pPr>
        <w:rPr>
          <w:rFonts w:ascii="ＭＳ 明朝" w:eastAsia="ＭＳ 明朝" w:hAnsi="Century" w:cs="Times New Roman"/>
        </w:rPr>
      </w:pPr>
      <w:r w:rsidRPr="00972ADE">
        <w:rPr>
          <w:rFonts w:ascii="ＭＳ 明朝" w:eastAsia="ＭＳ 明朝" w:hAnsi="Century" w:hint="eastAsia"/>
        </w:rPr>
        <w:t>様式第</w:t>
      </w:r>
      <w:r w:rsidR="00D53131">
        <w:rPr>
          <w:rFonts w:ascii="ＭＳ 明朝" w:eastAsia="ＭＳ 明朝" w:hAnsi="Century" w:hint="eastAsia"/>
        </w:rPr>
        <w:t>5</w:t>
      </w:r>
      <w:r w:rsidRPr="00972ADE">
        <w:rPr>
          <w:rFonts w:ascii="ＭＳ 明朝" w:eastAsia="ＭＳ 明朝" w:hAnsi="Century" w:hint="eastAsia"/>
        </w:rPr>
        <w:t>号（第</w:t>
      </w:r>
      <w:r w:rsidR="00D53131">
        <w:rPr>
          <w:rFonts w:ascii="ＭＳ 明朝" w:eastAsia="ＭＳ 明朝" w:hAnsi="Century" w:hint="eastAsia"/>
        </w:rPr>
        <w:t>8</w:t>
      </w:r>
      <w:r w:rsidRPr="00972ADE">
        <w:rPr>
          <w:rFonts w:ascii="ＭＳ 明朝" w:eastAsia="ＭＳ 明朝" w:hAnsi="Century" w:hint="eastAsia"/>
        </w:rPr>
        <w:t>条関係）</w:t>
      </w:r>
    </w:p>
    <w:p w14:paraId="6392A26E" w14:textId="77777777" w:rsidR="00AB6B81" w:rsidRPr="00972ADE" w:rsidRDefault="00AB6B81" w:rsidP="00AB6B81">
      <w:pPr>
        <w:jc w:val="center"/>
        <w:rPr>
          <w:rFonts w:ascii="ＭＳ 明朝" w:eastAsia="ＭＳ 明朝" w:hAnsi="ＭＳ 明朝"/>
        </w:rPr>
      </w:pPr>
    </w:p>
    <w:p w14:paraId="0B6E4096" w14:textId="099E5707" w:rsidR="00AB6B81" w:rsidRPr="00972ADE" w:rsidRDefault="00AB6B81" w:rsidP="00972ADE">
      <w:pPr>
        <w:jc w:val="right"/>
        <w:rPr>
          <w:rFonts w:ascii="ＭＳ 明朝" w:eastAsia="ＭＳ 明朝" w:hAnsi="ＭＳ 明朝"/>
        </w:rPr>
      </w:pPr>
      <w:r w:rsidRPr="00972ADE">
        <w:rPr>
          <w:rFonts w:ascii="ＭＳ 明朝" w:eastAsia="ＭＳ 明朝" w:hAnsi="ＭＳ 明朝" w:hint="eastAsia"/>
        </w:rPr>
        <w:t>年　　月　　日</w:t>
      </w:r>
    </w:p>
    <w:p w14:paraId="1FB0802E" w14:textId="77777777" w:rsidR="00AB6B81" w:rsidRPr="00972ADE" w:rsidRDefault="00AB6B81" w:rsidP="00AB6B81">
      <w:pPr>
        <w:ind w:firstLineChars="100" w:firstLine="250"/>
        <w:rPr>
          <w:rFonts w:ascii="ＭＳ 明朝" w:eastAsia="ＭＳ 明朝" w:hAnsi="ＭＳ 明朝"/>
        </w:rPr>
      </w:pPr>
      <w:r w:rsidRPr="00972ADE">
        <w:rPr>
          <w:rFonts w:ascii="ＭＳ 明朝" w:eastAsia="ＭＳ 明朝" w:hAnsi="ＭＳ 明朝" w:hint="eastAsia"/>
        </w:rPr>
        <w:t>燕市長　様</w:t>
      </w:r>
    </w:p>
    <w:tbl>
      <w:tblPr>
        <w:tblW w:w="5528" w:type="dxa"/>
        <w:tblInd w:w="2998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2835"/>
        <w:gridCol w:w="567"/>
      </w:tblGrid>
      <w:tr w:rsidR="00500A74" w:rsidRPr="00972ADE" w14:paraId="341565DD" w14:textId="77777777" w:rsidTr="00AE3831">
        <w:tc>
          <w:tcPr>
            <w:tcW w:w="992" w:type="dxa"/>
          </w:tcPr>
          <w:p w14:paraId="51321557" w14:textId="77777777" w:rsidR="00500A74" w:rsidRPr="00972ADE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9698007" w14:textId="77777777" w:rsidR="00500A74" w:rsidRPr="00972ADE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72ADE">
              <w:rPr>
                <w:rFonts w:ascii="ＭＳ 明朝" w:eastAsia="ＭＳ 明朝" w:hAnsi="ＭＳ 明朝" w:cs="Times New Roman" w:hint="eastAsia"/>
                <w:kern w:val="2"/>
              </w:rPr>
              <w:t>住所</w:t>
            </w:r>
          </w:p>
        </w:tc>
        <w:tc>
          <w:tcPr>
            <w:tcW w:w="2835" w:type="dxa"/>
            <w:vMerge w:val="restart"/>
          </w:tcPr>
          <w:p w14:paraId="2F6142B8" w14:textId="77777777" w:rsidR="00500A74" w:rsidRPr="00972ADE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67" w:type="dxa"/>
          </w:tcPr>
          <w:p w14:paraId="41494CD5" w14:textId="77777777" w:rsidR="00500A74" w:rsidRPr="00972ADE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00A74" w:rsidRPr="00972ADE" w14:paraId="1D604A0D" w14:textId="77777777" w:rsidTr="00AE3831">
        <w:tc>
          <w:tcPr>
            <w:tcW w:w="992" w:type="dxa"/>
          </w:tcPr>
          <w:p w14:paraId="33F1AB00" w14:textId="77777777" w:rsidR="00500A74" w:rsidRPr="00972ADE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34" w:type="dxa"/>
            <w:vMerge/>
            <w:vAlign w:val="center"/>
          </w:tcPr>
          <w:p w14:paraId="5939DF10" w14:textId="77777777" w:rsidR="00500A74" w:rsidRPr="00972ADE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835" w:type="dxa"/>
            <w:vMerge/>
          </w:tcPr>
          <w:p w14:paraId="1C2F4E45" w14:textId="77777777" w:rsidR="00500A74" w:rsidRPr="00972ADE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67" w:type="dxa"/>
          </w:tcPr>
          <w:p w14:paraId="5DDA5E4B" w14:textId="77777777" w:rsidR="00500A74" w:rsidRPr="00972ADE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00A74" w:rsidRPr="00972ADE" w14:paraId="347BD01C" w14:textId="77777777" w:rsidTr="00AE3831">
        <w:trPr>
          <w:trHeight w:val="554"/>
        </w:trPr>
        <w:tc>
          <w:tcPr>
            <w:tcW w:w="992" w:type="dxa"/>
            <w:vAlign w:val="center"/>
          </w:tcPr>
          <w:p w14:paraId="1205904B" w14:textId="77777777" w:rsidR="00500A74" w:rsidRPr="00972ADE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72ADE">
              <w:rPr>
                <w:rFonts w:ascii="ＭＳ 明朝" w:eastAsia="ＭＳ 明朝" w:hAnsi="ＭＳ 明朝" w:cs="Times New Roman" w:hint="eastAsia"/>
                <w:kern w:val="2"/>
              </w:rPr>
              <w:t>申請者</w:t>
            </w:r>
          </w:p>
        </w:tc>
        <w:tc>
          <w:tcPr>
            <w:tcW w:w="4536" w:type="dxa"/>
            <w:gridSpan w:val="3"/>
            <w:vAlign w:val="center"/>
          </w:tcPr>
          <w:p w14:paraId="7A7D503B" w14:textId="77777777" w:rsidR="00500A74" w:rsidRPr="00972ADE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72ADE">
              <w:rPr>
                <w:rFonts w:ascii="ＭＳ 明朝" w:eastAsia="ＭＳ 明朝" w:hAnsi="ＭＳ 明朝" w:cs="Times New Roman" w:hint="eastAsia"/>
                <w:kern w:val="2"/>
              </w:rPr>
              <w:t>氏名</w:t>
            </w:r>
            <w:r w:rsidRPr="00972ADE">
              <w:rPr>
                <w:rFonts w:ascii="ＭＳ 明朝" w:eastAsia="ＭＳ 明朝" w:hAnsi="ＭＳ 明朝" w:cs="Times New Roman"/>
                <w:kern w:val="2"/>
              </w:rPr>
              <w:t>(</w:t>
            </w:r>
            <w:r w:rsidRPr="00972ADE">
              <w:rPr>
                <w:rFonts w:ascii="ＭＳ 明朝" w:eastAsia="ＭＳ 明朝" w:hAnsi="ＭＳ 明朝" w:cs="Times New Roman" w:hint="eastAsia"/>
                <w:kern w:val="2"/>
              </w:rPr>
              <w:t>※</w:t>
            </w:r>
            <w:r w:rsidRPr="00972ADE">
              <w:rPr>
                <w:rFonts w:ascii="ＭＳ 明朝" w:eastAsia="ＭＳ 明朝" w:hAnsi="ＭＳ 明朝" w:cs="Times New Roman"/>
                <w:kern w:val="2"/>
              </w:rPr>
              <w:t>)</w:t>
            </w:r>
          </w:p>
        </w:tc>
      </w:tr>
      <w:tr w:rsidR="00500A74" w:rsidRPr="00972ADE" w14:paraId="7F29E1A6" w14:textId="77777777" w:rsidTr="00AE3831">
        <w:tc>
          <w:tcPr>
            <w:tcW w:w="992" w:type="dxa"/>
          </w:tcPr>
          <w:p w14:paraId="0CEB9293" w14:textId="77777777" w:rsidR="00500A74" w:rsidRPr="00972ADE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34" w:type="dxa"/>
          </w:tcPr>
          <w:p w14:paraId="4462C10F" w14:textId="77777777" w:rsidR="00500A74" w:rsidRPr="00972ADE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72ADE">
              <w:rPr>
                <w:rFonts w:ascii="ＭＳ 明朝" w:eastAsia="ＭＳ 明朝" w:hAnsi="ＭＳ 明朝" w:cs="Times New Roman" w:hint="eastAsia"/>
                <w:kern w:val="2"/>
              </w:rPr>
              <w:t>電話</w:t>
            </w:r>
          </w:p>
        </w:tc>
        <w:tc>
          <w:tcPr>
            <w:tcW w:w="2835" w:type="dxa"/>
          </w:tcPr>
          <w:p w14:paraId="1B952402" w14:textId="77777777" w:rsidR="00500A74" w:rsidRPr="00972ADE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67" w:type="dxa"/>
          </w:tcPr>
          <w:p w14:paraId="4393261C" w14:textId="77777777" w:rsidR="00500A74" w:rsidRPr="00972ADE" w:rsidRDefault="00500A74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04C2A993" w14:textId="77777777" w:rsidR="00500A74" w:rsidRPr="00972ADE" w:rsidRDefault="00500A74" w:rsidP="00500A74">
      <w:pPr>
        <w:adjustRightInd/>
        <w:ind w:left="250" w:hangingChars="100" w:hanging="250"/>
        <w:jc w:val="both"/>
        <w:rPr>
          <w:rFonts w:ascii="ＭＳ 明朝" w:eastAsia="ＭＳ 明朝" w:hAnsi="ＭＳ 明朝" w:cs="Times New Roman"/>
          <w:kern w:val="2"/>
        </w:rPr>
      </w:pPr>
    </w:p>
    <w:p w14:paraId="3AF02114" w14:textId="0F6FD461" w:rsidR="00AB6B81" w:rsidRPr="00972ADE" w:rsidRDefault="00554FE6" w:rsidP="00AB6B81">
      <w:pPr>
        <w:jc w:val="center"/>
        <w:rPr>
          <w:rFonts w:ascii="ＭＳ 明朝" w:eastAsia="ＭＳ 明朝" w:hAnsi="ＭＳ 明朝"/>
        </w:rPr>
      </w:pPr>
      <w:bookmarkStart w:id="0" w:name="_Hlk158813497"/>
      <w:r w:rsidRPr="00972ADE">
        <w:rPr>
          <w:rFonts w:ascii="ＭＳ 明朝" w:eastAsia="ＭＳ 明朝" w:hAnsi="ＭＳ 明朝" w:cs="ＭＳ 明朝" w:hint="eastAsia"/>
          <w:color w:val="000000"/>
        </w:rPr>
        <w:t>燕市</w:t>
      </w:r>
      <w:r w:rsidR="00D53131">
        <w:rPr>
          <w:rFonts w:ascii="ＭＳ 明朝" w:eastAsia="ＭＳ 明朝" w:hAnsi="ＭＳ 明朝" w:cs="ＭＳ 明朝" w:hint="eastAsia"/>
          <w:color w:val="000000"/>
        </w:rPr>
        <w:t>米の</w:t>
      </w:r>
      <w:r w:rsidRPr="00972ADE">
        <w:rPr>
          <w:rFonts w:ascii="ＭＳ 明朝" w:eastAsia="ＭＳ 明朝" w:hAnsi="ＭＳ 明朝" w:cs="ＭＳ 明朝" w:hint="eastAsia"/>
          <w:color w:val="000000"/>
        </w:rPr>
        <w:t>品質向上支援補助金</w:t>
      </w:r>
      <w:bookmarkEnd w:id="0"/>
      <w:r w:rsidR="00D53131">
        <w:rPr>
          <w:rFonts w:ascii="ＭＳ 明朝" w:eastAsia="ＭＳ 明朝" w:hAnsi="ＭＳ 明朝" w:hint="eastAsia"/>
        </w:rPr>
        <w:t>交付決定</w:t>
      </w:r>
      <w:r w:rsidR="00AB6B81" w:rsidRPr="00972ADE">
        <w:rPr>
          <w:rFonts w:ascii="ＭＳ 明朝" w:eastAsia="ＭＳ 明朝" w:hAnsi="ＭＳ 明朝" w:hint="eastAsia"/>
        </w:rPr>
        <w:t>前着手届</w:t>
      </w:r>
    </w:p>
    <w:p w14:paraId="2931CA58" w14:textId="77777777" w:rsidR="00AB6B81" w:rsidRPr="00972ADE" w:rsidRDefault="00AB6B81" w:rsidP="00AB6B81">
      <w:pPr>
        <w:rPr>
          <w:rFonts w:ascii="ＭＳ 明朝" w:eastAsia="ＭＳ 明朝" w:hAnsi="ＭＳ 明朝"/>
        </w:rPr>
      </w:pPr>
    </w:p>
    <w:p w14:paraId="762C4FC8" w14:textId="19D6BB08" w:rsidR="00AB6B81" w:rsidRPr="00972ADE" w:rsidRDefault="00554FE6" w:rsidP="00AB6B81">
      <w:pPr>
        <w:ind w:firstLineChars="100" w:firstLine="250"/>
        <w:rPr>
          <w:rFonts w:ascii="ＭＳ 明朝" w:eastAsia="ＭＳ 明朝" w:hAnsi="ＭＳ 明朝"/>
        </w:rPr>
      </w:pPr>
      <w:r w:rsidRPr="00972ADE">
        <w:rPr>
          <w:rFonts w:ascii="ＭＳ 明朝" w:eastAsia="ＭＳ 明朝" w:hAnsi="ＭＳ 明朝" w:cs="ＭＳ 明朝" w:hint="eastAsia"/>
          <w:color w:val="000000"/>
        </w:rPr>
        <w:t>燕市</w:t>
      </w:r>
      <w:r w:rsidR="00D53131">
        <w:rPr>
          <w:rFonts w:ascii="ＭＳ 明朝" w:eastAsia="ＭＳ 明朝" w:hAnsi="ＭＳ 明朝" w:cs="ＭＳ 明朝" w:hint="eastAsia"/>
          <w:color w:val="000000"/>
        </w:rPr>
        <w:t>米の</w:t>
      </w:r>
      <w:r w:rsidRPr="00972ADE">
        <w:rPr>
          <w:rFonts w:ascii="ＭＳ 明朝" w:eastAsia="ＭＳ 明朝" w:hAnsi="ＭＳ 明朝" w:cs="ＭＳ 明朝" w:hint="eastAsia"/>
          <w:color w:val="000000"/>
        </w:rPr>
        <w:t>品質向上支援補助金</w:t>
      </w:r>
      <w:r w:rsidR="00AB6B81" w:rsidRPr="00972ADE">
        <w:rPr>
          <w:rFonts w:ascii="ＭＳ 明朝" w:eastAsia="ＭＳ 明朝" w:hAnsi="ＭＳ 明朝" w:hint="eastAsia"/>
        </w:rPr>
        <w:t>において、下記事業を</w:t>
      </w:r>
      <w:r w:rsidR="00D53131">
        <w:rPr>
          <w:rFonts w:ascii="ＭＳ 明朝" w:eastAsia="ＭＳ 明朝" w:hAnsi="ＭＳ 明朝" w:hint="eastAsia"/>
        </w:rPr>
        <w:t>交付決定</w:t>
      </w:r>
      <w:r w:rsidR="002C391C" w:rsidRPr="00972ADE">
        <w:rPr>
          <w:rFonts w:ascii="ＭＳ 明朝" w:eastAsia="ＭＳ 明朝" w:hAnsi="ＭＳ 明朝" w:hint="eastAsia"/>
        </w:rPr>
        <w:t>前に着手したいので、対象事業として</w:t>
      </w:r>
      <w:r w:rsidR="00D53131">
        <w:rPr>
          <w:rFonts w:ascii="ＭＳ 明朝" w:eastAsia="ＭＳ 明朝" w:hAnsi="ＭＳ 明朝" w:hint="eastAsia"/>
        </w:rPr>
        <w:t>交付決定</w:t>
      </w:r>
      <w:r w:rsidR="002C391C" w:rsidRPr="00972ADE">
        <w:rPr>
          <w:rFonts w:ascii="ＭＳ 明朝" w:eastAsia="ＭＳ 明朝" w:hAnsi="ＭＳ 明朝" w:hint="eastAsia"/>
        </w:rPr>
        <w:t>されない場合は事業費を負担</w:t>
      </w:r>
      <w:r w:rsidR="00AB6B81" w:rsidRPr="00972ADE">
        <w:rPr>
          <w:rFonts w:ascii="ＭＳ 明朝" w:eastAsia="ＭＳ 明朝" w:hAnsi="ＭＳ 明朝" w:hint="eastAsia"/>
        </w:rPr>
        <w:t>することを了承の上、届け出ます。</w:t>
      </w:r>
    </w:p>
    <w:p w14:paraId="1CFDA63E" w14:textId="77777777" w:rsidR="00AB6B81" w:rsidRPr="00972ADE" w:rsidRDefault="00AB6B81" w:rsidP="00AB6B81">
      <w:pPr>
        <w:jc w:val="center"/>
        <w:rPr>
          <w:rFonts w:ascii="ＭＳ 明朝" w:eastAsia="ＭＳ 明朝" w:hAnsi="ＭＳ 明朝"/>
        </w:rPr>
      </w:pPr>
      <w:r w:rsidRPr="00972ADE">
        <w:rPr>
          <w:rFonts w:ascii="ＭＳ 明朝" w:eastAsia="ＭＳ 明朝" w:hAnsi="ＭＳ 明朝" w:hint="eastAsia"/>
        </w:rPr>
        <w:t>記</w:t>
      </w:r>
    </w:p>
    <w:p w14:paraId="49DF524B" w14:textId="77777777" w:rsidR="00AB6B81" w:rsidRPr="00972ADE" w:rsidRDefault="00AB6B81" w:rsidP="00AB6B81">
      <w:pPr>
        <w:rPr>
          <w:rFonts w:ascii="ＭＳ 明朝" w:eastAsia="ＭＳ 明朝" w:hAnsi="ＭＳ 明朝"/>
        </w:rPr>
      </w:pP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731"/>
        <w:gridCol w:w="6194"/>
      </w:tblGrid>
      <w:tr w:rsidR="00554FE6" w:rsidRPr="00972ADE" w14:paraId="2F33612B" w14:textId="77777777" w:rsidTr="00A401C2">
        <w:trPr>
          <w:trHeight w:val="530"/>
        </w:trPr>
        <w:tc>
          <w:tcPr>
            <w:tcW w:w="2731" w:type="dxa"/>
            <w:vAlign w:val="center"/>
            <w:hideMark/>
          </w:tcPr>
          <w:p w14:paraId="73FC05B1" w14:textId="1E5E7D55" w:rsidR="00554FE6" w:rsidRPr="00972ADE" w:rsidRDefault="00554FE6" w:rsidP="0000114C">
            <w:pPr>
              <w:jc w:val="distribute"/>
              <w:rPr>
                <w:rFonts w:ascii="ＭＳ 明朝" w:eastAsia="ＭＳ 明朝" w:hAnsi="ＭＳ 明朝"/>
              </w:rPr>
            </w:pPr>
            <w:r w:rsidRPr="00972ADE">
              <w:rPr>
                <w:rFonts w:ascii="ＭＳ 明朝" w:eastAsia="ＭＳ 明朝" w:hAnsi="ＭＳ 明朝" w:hint="eastAsia"/>
              </w:rPr>
              <w:t>申請事業名</w:t>
            </w:r>
          </w:p>
        </w:tc>
        <w:tc>
          <w:tcPr>
            <w:tcW w:w="6194" w:type="dxa"/>
            <w:vAlign w:val="center"/>
          </w:tcPr>
          <w:p w14:paraId="26734539" w14:textId="77777777" w:rsidR="00554FE6" w:rsidRPr="00972ADE" w:rsidRDefault="00554FE6" w:rsidP="0000114C">
            <w:pPr>
              <w:rPr>
                <w:rFonts w:ascii="ＭＳ 明朝" w:eastAsia="ＭＳ 明朝" w:hAnsi="ＭＳ 明朝"/>
              </w:rPr>
            </w:pPr>
          </w:p>
        </w:tc>
      </w:tr>
      <w:tr w:rsidR="00554FE6" w:rsidRPr="00972ADE" w14:paraId="6E0C8314" w14:textId="77777777" w:rsidTr="00A401C2">
        <w:trPr>
          <w:trHeight w:val="530"/>
        </w:trPr>
        <w:tc>
          <w:tcPr>
            <w:tcW w:w="2731" w:type="dxa"/>
            <w:vAlign w:val="center"/>
          </w:tcPr>
          <w:p w14:paraId="00C00C0D" w14:textId="472C7977" w:rsidR="00554FE6" w:rsidRPr="00972ADE" w:rsidRDefault="00554FE6" w:rsidP="0000114C">
            <w:pPr>
              <w:jc w:val="distribute"/>
              <w:rPr>
                <w:rFonts w:ascii="ＭＳ 明朝" w:eastAsia="ＭＳ 明朝" w:hAnsi="ＭＳ 明朝"/>
              </w:rPr>
            </w:pPr>
            <w:r w:rsidRPr="00972ADE">
              <w:rPr>
                <w:rFonts w:ascii="ＭＳ 明朝" w:eastAsia="ＭＳ 明朝" w:hAnsi="ＭＳ 明朝" w:hint="eastAsia"/>
              </w:rPr>
              <w:t>申請区分</w:t>
            </w:r>
          </w:p>
        </w:tc>
        <w:tc>
          <w:tcPr>
            <w:tcW w:w="6194" w:type="dxa"/>
            <w:vAlign w:val="center"/>
          </w:tcPr>
          <w:p w14:paraId="629AF742" w14:textId="77777777" w:rsidR="00554FE6" w:rsidRPr="00972ADE" w:rsidRDefault="00554FE6" w:rsidP="0000114C">
            <w:pPr>
              <w:rPr>
                <w:rFonts w:ascii="ＭＳ 明朝" w:eastAsia="ＭＳ 明朝" w:hAnsi="ＭＳ 明朝"/>
              </w:rPr>
            </w:pPr>
          </w:p>
        </w:tc>
      </w:tr>
      <w:tr w:rsidR="00554FE6" w:rsidRPr="00972ADE" w14:paraId="108498BA" w14:textId="77777777" w:rsidTr="00A401C2">
        <w:trPr>
          <w:trHeight w:val="530"/>
        </w:trPr>
        <w:tc>
          <w:tcPr>
            <w:tcW w:w="2731" w:type="dxa"/>
            <w:vAlign w:val="center"/>
            <w:hideMark/>
          </w:tcPr>
          <w:p w14:paraId="0BC74ACF" w14:textId="78219618" w:rsidR="00554FE6" w:rsidRPr="00972ADE" w:rsidRDefault="00554FE6" w:rsidP="0000114C">
            <w:pPr>
              <w:jc w:val="distribute"/>
              <w:rPr>
                <w:rFonts w:ascii="ＭＳ 明朝" w:eastAsia="ＭＳ 明朝" w:hAnsi="ＭＳ 明朝"/>
              </w:rPr>
            </w:pPr>
            <w:r w:rsidRPr="00972ADE">
              <w:rPr>
                <w:rFonts w:ascii="ＭＳ 明朝" w:eastAsia="ＭＳ 明朝" w:hAnsi="ＭＳ 明朝" w:hint="eastAsia"/>
              </w:rPr>
              <w:t>着手予定年月日</w:t>
            </w:r>
          </w:p>
        </w:tc>
        <w:tc>
          <w:tcPr>
            <w:tcW w:w="6194" w:type="dxa"/>
            <w:vAlign w:val="center"/>
          </w:tcPr>
          <w:p w14:paraId="778DA875" w14:textId="77777777" w:rsidR="00554FE6" w:rsidRPr="00972ADE" w:rsidRDefault="00554FE6" w:rsidP="0000114C">
            <w:pPr>
              <w:rPr>
                <w:rFonts w:ascii="ＭＳ 明朝" w:eastAsia="ＭＳ 明朝" w:hAnsi="ＭＳ 明朝"/>
              </w:rPr>
            </w:pPr>
          </w:p>
        </w:tc>
      </w:tr>
      <w:tr w:rsidR="00554FE6" w:rsidRPr="00972ADE" w14:paraId="3872D09D" w14:textId="77777777" w:rsidTr="00A401C2">
        <w:trPr>
          <w:trHeight w:val="530"/>
        </w:trPr>
        <w:tc>
          <w:tcPr>
            <w:tcW w:w="2731" w:type="dxa"/>
            <w:vAlign w:val="center"/>
            <w:hideMark/>
          </w:tcPr>
          <w:p w14:paraId="49E3D3BD" w14:textId="6CD62512" w:rsidR="00554FE6" w:rsidRPr="00972ADE" w:rsidRDefault="00554FE6" w:rsidP="0000114C">
            <w:pPr>
              <w:jc w:val="distribute"/>
              <w:rPr>
                <w:rFonts w:ascii="ＭＳ 明朝" w:eastAsia="ＭＳ 明朝" w:hAnsi="ＭＳ 明朝"/>
              </w:rPr>
            </w:pPr>
            <w:r w:rsidRPr="00972ADE">
              <w:rPr>
                <w:rFonts w:ascii="ＭＳ 明朝" w:eastAsia="ＭＳ 明朝" w:hAnsi="ＭＳ 明朝" w:hint="eastAsia"/>
              </w:rPr>
              <w:t>しゅん工予定年月日</w:t>
            </w:r>
          </w:p>
        </w:tc>
        <w:tc>
          <w:tcPr>
            <w:tcW w:w="6194" w:type="dxa"/>
            <w:vAlign w:val="center"/>
          </w:tcPr>
          <w:p w14:paraId="443ECE08" w14:textId="77777777" w:rsidR="00554FE6" w:rsidRPr="00972ADE" w:rsidRDefault="00554FE6" w:rsidP="0000114C">
            <w:pPr>
              <w:rPr>
                <w:rFonts w:ascii="ＭＳ 明朝" w:eastAsia="ＭＳ 明朝" w:hAnsi="ＭＳ 明朝"/>
              </w:rPr>
            </w:pPr>
          </w:p>
        </w:tc>
      </w:tr>
      <w:tr w:rsidR="00554FE6" w:rsidRPr="00972ADE" w14:paraId="6ADA1042" w14:textId="77777777" w:rsidTr="00A401C2">
        <w:trPr>
          <w:trHeight w:val="530"/>
        </w:trPr>
        <w:tc>
          <w:tcPr>
            <w:tcW w:w="2731" w:type="dxa"/>
            <w:vAlign w:val="center"/>
          </w:tcPr>
          <w:p w14:paraId="27B9EA5B" w14:textId="4673D165" w:rsidR="00554FE6" w:rsidRPr="00972ADE" w:rsidRDefault="00554FE6" w:rsidP="0000114C">
            <w:pPr>
              <w:jc w:val="distribute"/>
              <w:rPr>
                <w:rFonts w:ascii="ＭＳ 明朝" w:eastAsia="ＭＳ 明朝" w:hAnsi="ＭＳ 明朝"/>
              </w:rPr>
            </w:pPr>
            <w:r w:rsidRPr="00972ADE"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6194" w:type="dxa"/>
          </w:tcPr>
          <w:p w14:paraId="22607E4D" w14:textId="77777777" w:rsidR="00554FE6" w:rsidRPr="00972ADE" w:rsidRDefault="00554FE6" w:rsidP="0000114C">
            <w:pPr>
              <w:rPr>
                <w:rFonts w:ascii="ＭＳ 明朝" w:eastAsia="ＭＳ 明朝" w:hAnsi="ＭＳ 明朝"/>
              </w:rPr>
            </w:pPr>
          </w:p>
        </w:tc>
      </w:tr>
      <w:tr w:rsidR="00554FE6" w:rsidRPr="00972ADE" w14:paraId="5F4AAA92" w14:textId="77777777" w:rsidTr="00A401C2">
        <w:trPr>
          <w:trHeight w:val="2685"/>
        </w:trPr>
        <w:tc>
          <w:tcPr>
            <w:tcW w:w="2731" w:type="dxa"/>
            <w:vAlign w:val="center"/>
          </w:tcPr>
          <w:p w14:paraId="4AAEAE56" w14:textId="5DD1E6FD" w:rsidR="00554FE6" w:rsidRPr="00972ADE" w:rsidRDefault="00D53131" w:rsidP="00554FE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</w:t>
            </w:r>
            <w:bookmarkStart w:id="1" w:name="_GoBack"/>
            <w:bookmarkEnd w:id="1"/>
            <w:r w:rsidR="00554FE6" w:rsidRPr="00972ADE">
              <w:rPr>
                <w:rFonts w:ascii="ＭＳ 明朝" w:eastAsia="ＭＳ 明朝" w:hAnsi="ＭＳ 明朝" w:hint="eastAsia"/>
              </w:rPr>
              <w:t>前着手の理由</w:t>
            </w:r>
          </w:p>
        </w:tc>
        <w:tc>
          <w:tcPr>
            <w:tcW w:w="6194" w:type="dxa"/>
          </w:tcPr>
          <w:p w14:paraId="6F60C0C2" w14:textId="77777777" w:rsidR="00554FE6" w:rsidRPr="00972ADE" w:rsidRDefault="00554FE6" w:rsidP="00554FE6">
            <w:pPr>
              <w:rPr>
                <w:rFonts w:ascii="ＭＳ 明朝" w:eastAsia="ＭＳ 明朝" w:hAnsi="ＭＳ 明朝"/>
              </w:rPr>
            </w:pPr>
          </w:p>
          <w:p w14:paraId="206DB76B" w14:textId="77777777" w:rsidR="00554FE6" w:rsidRPr="00972ADE" w:rsidRDefault="00554FE6" w:rsidP="00554FE6">
            <w:pPr>
              <w:rPr>
                <w:rFonts w:ascii="ＭＳ 明朝" w:eastAsia="ＭＳ 明朝" w:hAnsi="ＭＳ 明朝"/>
              </w:rPr>
            </w:pPr>
          </w:p>
          <w:p w14:paraId="3CAE6995" w14:textId="77777777" w:rsidR="00554FE6" w:rsidRPr="00972ADE" w:rsidRDefault="00554FE6" w:rsidP="00554FE6">
            <w:pPr>
              <w:rPr>
                <w:rFonts w:ascii="ＭＳ 明朝" w:eastAsia="ＭＳ 明朝" w:hAnsi="ＭＳ 明朝"/>
              </w:rPr>
            </w:pPr>
          </w:p>
          <w:p w14:paraId="70CBF25D" w14:textId="77777777" w:rsidR="00554FE6" w:rsidRPr="00972ADE" w:rsidRDefault="00554FE6" w:rsidP="00554FE6">
            <w:pPr>
              <w:rPr>
                <w:rFonts w:ascii="ＭＳ 明朝" w:eastAsia="ＭＳ 明朝" w:hAnsi="ＭＳ 明朝"/>
              </w:rPr>
            </w:pPr>
          </w:p>
          <w:p w14:paraId="2EE69764" w14:textId="5B1DD531" w:rsidR="00554FE6" w:rsidRPr="00972ADE" w:rsidRDefault="00554FE6" w:rsidP="00554FE6">
            <w:pPr>
              <w:rPr>
                <w:rFonts w:ascii="ＭＳ 明朝" w:eastAsia="ＭＳ 明朝" w:hAnsi="ＭＳ 明朝"/>
              </w:rPr>
            </w:pPr>
          </w:p>
        </w:tc>
      </w:tr>
    </w:tbl>
    <w:p w14:paraId="6A270041" w14:textId="77777777" w:rsidR="001423EF" w:rsidRPr="00972ADE" w:rsidRDefault="00500A74" w:rsidP="006E5006">
      <w:pPr>
        <w:rPr>
          <w:rFonts w:ascii="ＭＳ 明朝" w:eastAsia="ＭＳ 明朝" w:hAnsi="ＭＳ 明朝" w:cs="Times New Roman"/>
          <w:kern w:val="2"/>
        </w:rPr>
      </w:pPr>
      <w:r w:rsidRPr="00972ADE">
        <w:rPr>
          <w:rFonts w:ascii="ＭＳ 明朝" w:eastAsia="ＭＳ 明朝" w:hAnsi="ＭＳ 明朝" w:cs="Times New Roman" w:hint="eastAsia"/>
          <w:kern w:val="2"/>
        </w:rPr>
        <w:t>※署名による場合は、押印を省略することができます。</w:t>
      </w:r>
    </w:p>
    <w:sectPr w:rsidR="001423EF" w:rsidRPr="00972ADE">
      <w:pgSz w:w="11905" w:h="16837"/>
      <w:pgMar w:top="1700" w:right="1700" w:bottom="1700" w:left="1700" w:header="720" w:footer="720" w:gutter="0"/>
      <w:cols w:space="720"/>
      <w:noEndnote/>
      <w:docGrid w:type="linesAndChars" w:linePitch="4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2D376" w14:textId="77777777" w:rsidR="008B792E" w:rsidRDefault="008B792E">
      <w:r>
        <w:separator/>
      </w:r>
    </w:p>
  </w:endnote>
  <w:endnote w:type="continuationSeparator" w:id="0">
    <w:p w14:paraId="55403C68" w14:textId="77777777" w:rsidR="008B792E" w:rsidRDefault="008B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1B798" w14:textId="77777777" w:rsidR="008B792E" w:rsidRDefault="008B792E">
      <w:r>
        <w:separator/>
      </w:r>
    </w:p>
  </w:footnote>
  <w:footnote w:type="continuationSeparator" w:id="0">
    <w:p w14:paraId="62B08E1F" w14:textId="77777777" w:rsidR="008B792E" w:rsidRDefault="008B7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41E85"/>
    <w:multiLevelType w:val="hybridMultilevel"/>
    <w:tmpl w:val="1C788CD2"/>
    <w:lvl w:ilvl="0" w:tplc="81A8AFC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720"/>
  <w:drawingGridHorizontalSpacing w:val="125"/>
  <w:drawingGridVerticalSpacing w:val="46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0E"/>
    <w:rsid w:val="0000114C"/>
    <w:rsid w:val="0002174F"/>
    <w:rsid w:val="000322AE"/>
    <w:rsid w:val="00043F88"/>
    <w:rsid w:val="000A7F65"/>
    <w:rsid w:val="000D633D"/>
    <w:rsid w:val="000E391D"/>
    <w:rsid w:val="001142AA"/>
    <w:rsid w:val="00122957"/>
    <w:rsid w:val="00133EF4"/>
    <w:rsid w:val="001423EF"/>
    <w:rsid w:val="0018521E"/>
    <w:rsid w:val="001B3CD8"/>
    <w:rsid w:val="001B4B87"/>
    <w:rsid w:val="001D5AF2"/>
    <w:rsid w:val="00232195"/>
    <w:rsid w:val="002841E5"/>
    <w:rsid w:val="00292B8A"/>
    <w:rsid w:val="002C391C"/>
    <w:rsid w:val="002D387A"/>
    <w:rsid w:val="002F0B58"/>
    <w:rsid w:val="002F508C"/>
    <w:rsid w:val="00305DEC"/>
    <w:rsid w:val="003144C3"/>
    <w:rsid w:val="00332018"/>
    <w:rsid w:val="00356A15"/>
    <w:rsid w:val="00385BD0"/>
    <w:rsid w:val="00394A5E"/>
    <w:rsid w:val="00396CEE"/>
    <w:rsid w:val="003F1B45"/>
    <w:rsid w:val="0042243B"/>
    <w:rsid w:val="00430699"/>
    <w:rsid w:val="00434C92"/>
    <w:rsid w:val="00470300"/>
    <w:rsid w:val="004B045B"/>
    <w:rsid w:val="004B4EA5"/>
    <w:rsid w:val="004D02A2"/>
    <w:rsid w:val="00500A74"/>
    <w:rsid w:val="00513BDC"/>
    <w:rsid w:val="00520E62"/>
    <w:rsid w:val="00536E4F"/>
    <w:rsid w:val="00554FE6"/>
    <w:rsid w:val="00581D0B"/>
    <w:rsid w:val="00585390"/>
    <w:rsid w:val="005902F4"/>
    <w:rsid w:val="00590B55"/>
    <w:rsid w:val="0059389F"/>
    <w:rsid w:val="005D2899"/>
    <w:rsid w:val="00603154"/>
    <w:rsid w:val="0064793F"/>
    <w:rsid w:val="006532C3"/>
    <w:rsid w:val="00662BF8"/>
    <w:rsid w:val="00664DAE"/>
    <w:rsid w:val="006A0E6E"/>
    <w:rsid w:val="006C1140"/>
    <w:rsid w:val="006E5006"/>
    <w:rsid w:val="006E73C6"/>
    <w:rsid w:val="0071401A"/>
    <w:rsid w:val="007216EA"/>
    <w:rsid w:val="00743B4B"/>
    <w:rsid w:val="00773F1A"/>
    <w:rsid w:val="007958C6"/>
    <w:rsid w:val="007F71F0"/>
    <w:rsid w:val="0081521D"/>
    <w:rsid w:val="00843B6C"/>
    <w:rsid w:val="00864408"/>
    <w:rsid w:val="008B792E"/>
    <w:rsid w:val="008C46CB"/>
    <w:rsid w:val="008C5B8B"/>
    <w:rsid w:val="008E6A6D"/>
    <w:rsid w:val="009023C1"/>
    <w:rsid w:val="00916307"/>
    <w:rsid w:val="00924279"/>
    <w:rsid w:val="00931961"/>
    <w:rsid w:val="00951FCB"/>
    <w:rsid w:val="009570EE"/>
    <w:rsid w:val="00972ADE"/>
    <w:rsid w:val="00984A35"/>
    <w:rsid w:val="0099309D"/>
    <w:rsid w:val="009C0416"/>
    <w:rsid w:val="009C31B2"/>
    <w:rsid w:val="009C4B39"/>
    <w:rsid w:val="009E2312"/>
    <w:rsid w:val="00A173FD"/>
    <w:rsid w:val="00A17DC4"/>
    <w:rsid w:val="00A2005B"/>
    <w:rsid w:val="00A401C2"/>
    <w:rsid w:val="00A523DC"/>
    <w:rsid w:val="00A638B3"/>
    <w:rsid w:val="00AB6B81"/>
    <w:rsid w:val="00AC483D"/>
    <w:rsid w:val="00AD2C0E"/>
    <w:rsid w:val="00AE3831"/>
    <w:rsid w:val="00AF22A4"/>
    <w:rsid w:val="00AF27CE"/>
    <w:rsid w:val="00B21EE6"/>
    <w:rsid w:val="00B24A8E"/>
    <w:rsid w:val="00B24D48"/>
    <w:rsid w:val="00B569E6"/>
    <w:rsid w:val="00B6702E"/>
    <w:rsid w:val="00BA5037"/>
    <w:rsid w:val="00BC053A"/>
    <w:rsid w:val="00BC12FF"/>
    <w:rsid w:val="00BC47D1"/>
    <w:rsid w:val="00BD5C0D"/>
    <w:rsid w:val="00BE39AB"/>
    <w:rsid w:val="00BF0E22"/>
    <w:rsid w:val="00C155BB"/>
    <w:rsid w:val="00C302E9"/>
    <w:rsid w:val="00C67CA1"/>
    <w:rsid w:val="00C81695"/>
    <w:rsid w:val="00C9589A"/>
    <w:rsid w:val="00CC0973"/>
    <w:rsid w:val="00CD6433"/>
    <w:rsid w:val="00D1288F"/>
    <w:rsid w:val="00D235B9"/>
    <w:rsid w:val="00D24706"/>
    <w:rsid w:val="00D32D45"/>
    <w:rsid w:val="00D53131"/>
    <w:rsid w:val="00D61BAC"/>
    <w:rsid w:val="00D676E9"/>
    <w:rsid w:val="00D84717"/>
    <w:rsid w:val="00D9332D"/>
    <w:rsid w:val="00D956B3"/>
    <w:rsid w:val="00DC0787"/>
    <w:rsid w:val="00E01646"/>
    <w:rsid w:val="00E04D98"/>
    <w:rsid w:val="00E130B8"/>
    <w:rsid w:val="00E33319"/>
    <w:rsid w:val="00E42C03"/>
    <w:rsid w:val="00E45BDA"/>
    <w:rsid w:val="00E75397"/>
    <w:rsid w:val="00E8065C"/>
    <w:rsid w:val="00E864AC"/>
    <w:rsid w:val="00E90B75"/>
    <w:rsid w:val="00EA32FC"/>
    <w:rsid w:val="00EC19BD"/>
    <w:rsid w:val="00ED2FCF"/>
    <w:rsid w:val="00EE0399"/>
    <w:rsid w:val="00F06ECB"/>
    <w:rsid w:val="00F36727"/>
    <w:rsid w:val="00F956B4"/>
    <w:rsid w:val="00FA54C3"/>
    <w:rsid w:val="00FB21E2"/>
    <w:rsid w:val="00FC3596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A63FC6"/>
  <w14:defaultImageDpi w14:val="0"/>
  <w15:docId w15:val="{73A4E491-B85B-4D06-BFCD-E26B4705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2C0E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2C0E"/>
    <w:rPr>
      <w:rFonts w:ascii="Arial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90B7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90B75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（シンプル 1）"/>
    <w:basedOn w:val="a1"/>
    <w:rsid w:val="001423EF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EE0399"/>
  </w:style>
  <w:style w:type="character" w:customStyle="1" w:styleId="aa">
    <w:name w:val="日付 (文字)"/>
    <w:basedOn w:val="a0"/>
    <w:link w:val="a9"/>
    <w:uiPriority w:val="99"/>
    <w:semiHidden/>
    <w:locked/>
    <w:rsid w:val="00EE0399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87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56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笹川　敦広</dc:creator>
  <cp:keywords/>
  <dc:description/>
  <cp:lastModifiedBy>平澤　希望</cp:lastModifiedBy>
  <cp:revision>7</cp:revision>
  <cp:lastPrinted>2021-04-01T03:58:00Z</cp:lastPrinted>
  <dcterms:created xsi:type="dcterms:W3CDTF">2024-02-14T05:40:00Z</dcterms:created>
  <dcterms:modified xsi:type="dcterms:W3CDTF">2024-03-01T07:34:00Z</dcterms:modified>
</cp:coreProperties>
</file>