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F562" w14:textId="1F4BCA9E" w:rsidR="00AD3CEA" w:rsidRPr="00D81628" w:rsidRDefault="00AD3CEA" w:rsidP="00AD3CEA">
      <w:pPr>
        <w:rPr>
          <w:rFonts w:ascii="ＭＳ 明朝" w:eastAsia="ＭＳ 明朝" w:hAnsi="ＭＳ 明朝"/>
        </w:rPr>
      </w:pPr>
      <w:bookmarkStart w:id="0" w:name="_Toc100861856"/>
      <w:bookmarkStart w:id="1" w:name="_GoBack"/>
      <w:bookmarkEnd w:id="1"/>
      <w:r w:rsidRPr="00D81628">
        <w:rPr>
          <w:rFonts w:ascii="ＭＳ 明朝" w:eastAsia="ＭＳ 明朝" w:hAnsi="ＭＳ 明朝" w:hint="eastAsia"/>
        </w:rPr>
        <w:t>様式第</w:t>
      </w:r>
      <w:r w:rsidR="00E13C75">
        <w:rPr>
          <w:rFonts w:ascii="ＭＳ 明朝" w:eastAsia="ＭＳ 明朝" w:hAnsi="ＭＳ 明朝" w:hint="eastAsia"/>
        </w:rPr>
        <w:t>16</w:t>
      </w:r>
      <w:r w:rsidRPr="00D81628">
        <w:rPr>
          <w:rFonts w:ascii="ＭＳ 明朝" w:eastAsia="ＭＳ 明朝" w:hAnsi="ＭＳ 明朝" w:hint="eastAsia"/>
        </w:rPr>
        <w:t>号</w:t>
      </w:r>
      <w:bookmarkEnd w:id="0"/>
      <w:r w:rsidR="00D81628">
        <w:rPr>
          <w:rFonts w:ascii="ＭＳ 明朝" w:eastAsia="ＭＳ 明朝" w:hAnsi="ＭＳ 明朝" w:hint="eastAsia"/>
        </w:rPr>
        <w:t>(</w:t>
      </w:r>
      <w:r w:rsidR="005D3166">
        <w:rPr>
          <w:rFonts w:ascii="ＭＳ 明朝" w:eastAsia="ＭＳ 明朝" w:hAnsi="ＭＳ 明朝" w:hint="eastAsia"/>
        </w:rPr>
        <w:t>第</w:t>
      </w:r>
      <w:r w:rsidR="00E13C75">
        <w:rPr>
          <w:rFonts w:ascii="ＭＳ 明朝" w:eastAsia="ＭＳ 明朝" w:hAnsi="ＭＳ 明朝" w:hint="eastAsia"/>
        </w:rPr>
        <w:t>1</w:t>
      </w:r>
      <w:r w:rsidR="000C6DF4">
        <w:rPr>
          <w:rFonts w:ascii="ＭＳ 明朝" w:eastAsia="ＭＳ 明朝" w:hAnsi="ＭＳ 明朝" w:hint="eastAsia"/>
        </w:rPr>
        <w:t>4</w:t>
      </w:r>
      <w:r w:rsidR="005D3166">
        <w:rPr>
          <w:rFonts w:ascii="ＭＳ 明朝" w:eastAsia="ＭＳ 明朝" w:hAnsi="ＭＳ 明朝" w:hint="eastAsia"/>
        </w:rPr>
        <w:t>条関係</w:t>
      </w:r>
      <w:r w:rsidR="00D81628">
        <w:rPr>
          <w:rFonts w:ascii="ＭＳ 明朝" w:eastAsia="ＭＳ 明朝" w:hAnsi="ＭＳ 明朝" w:hint="eastAsia"/>
        </w:rPr>
        <w:t>)</w:t>
      </w:r>
    </w:p>
    <w:p w14:paraId="533E44CD" w14:textId="77777777" w:rsidR="00D90687" w:rsidRPr="00D81628" w:rsidRDefault="00D90687" w:rsidP="00D90687">
      <w:pPr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6E24544" w14:textId="77777777" w:rsidR="00D90687" w:rsidRPr="00D81628" w:rsidRDefault="00D90687" w:rsidP="001A17DD">
      <w:pPr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48"/>
          <w:szCs w:val="48"/>
        </w:rPr>
      </w:pPr>
      <w:r w:rsidRPr="001A17DD">
        <w:rPr>
          <w:rFonts w:ascii="ＭＳ 明朝" w:eastAsia="ＭＳ 明朝" w:hAnsi="ＭＳ 明朝" w:hint="eastAsia"/>
          <w:snapToGrid w:val="0"/>
          <w:color w:val="000000" w:themeColor="text1"/>
          <w:spacing w:val="350"/>
          <w:kern w:val="0"/>
          <w:sz w:val="28"/>
          <w:szCs w:val="48"/>
          <w:fitText w:val="2240" w:id="-1401063168"/>
        </w:rPr>
        <w:t>委任</w:t>
      </w:r>
      <w:r w:rsidRPr="001A17D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  <w:szCs w:val="48"/>
          <w:fitText w:val="2240" w:id="-1401063168"/>
        </w:rPr>
        <w:t>状</w:t>
      </w:r>
    </w:p>
    <w:p w14:paraId="2BD7D957" w14:textId="77777777" w:rsidR="00D90687" w:rsidRPr="00D81628" w:rsidRDefault="00D90687" w:rsidP="00610458">
      <w:pPr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93D0737" w14:textId="77777777" w:rsidR="00D90687" w:rsidRPr="00610458" w:rsidRDefault="00D90687" w:rsidP="00D90687">
      <w:pPr>
        <w:spacing w:line="600" w:lineRule="exact"/>
        <w:ind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（代理人）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住所　　　　　　　　　　　　　　　　　　　　　　　　</w:t>
      </w:r>
    </w:p>
    <w:p w14:paraId="154AB854" w14:textId="77777777" w:rsidR="00D90687" w:rsidRPr="00610458" w:rsidRDefault="00D90687" w:rsidP="00D90687">
      <w:pPr>
        <w:spacing w:line="600" w:lineRule="exact"/>
        <w:ind w:firstLineChars="600" w:firstLine="126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氏名　　　　　　　　　　　　　　　　　　　　　　　　</w:t>
      </w:r>
    </w:p>
    <w:p w14:paraId="6E8E2A4E" w14:textId="77777777" w:rsidR="00D90687" w:rsidRPr="00610458" w:rsidRDefault="00D90687" w:rsidP="00D90687">
      <w:pPr>
        <w:spacing w:line="50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EF9F097" w14:textId="77777777" w:rsidR="00D90687" w:rsidRPr="00610458" w:rsidRDefault="00D90687" w:rsidP="00D90687">
      <w:pPr>
        <w:ind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上記の者を代理人と定め、下記の事項を委任します。</w:t>
      </w:r>
    </w:p>
    <w:p w14:paraId="358FAD3E" w14:textId="77777777" w:rsidR="00D90687" w:rsidRPr="00610458" w:rsidRDefault="00D90687" w:rsidP="00D90687">
      <w:pPr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3F5FBF0" w14:textId="77777777" w:rsidR="00D90687" w:rsidRPr="00610458" w:rsidRDefault="00D90687" w:rsidP="00D90687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  <w:szCs w:val="24"/>
        </w:rPr>
      </w:pPr>
      <w:r w:rsidRPr="00610458">
        <w:rPr>
          <w:rFonts w:ascii="ＭＳ 明朝" w:eastAsia="ＭＳ 明朝" w:hAnsi="ＭＳ 明朝" w:cs="Times New Roman" w:hint="eastAsia"/>
          <w:snapToGrid w:val="0"/>
          <w:color w:val="000000" w:themeColor="text1"/>
          <w:szCs w:val="24"/>
        </w:rPr>
        <w:t>記</w:t>
      </w:r>
    </w:p>
    <w:p w14:paraId="6ECF0CE9" w14:textId="77777777" w:rsidR="00D90687" w:rsidRPr="00610458" w:rsidRDefault="00D90687" w:rsidP="00D90687">
      <w:pPr>
        <w:rPr>
          <w:rFonts w:ascii="ＭＳ 明朝" w:eastAsia="ＭＳ 明朝" w:hAnsi="ＭＳ 明朝"/>
          <w:snapToGrid w:val="0"/>
          <w:color w:val="000000" w:themeColor="text1"/>
        </w:rPr>
      </w:pPr>
    </w:p>
    <w:p w14:paraId="182F47F9" w14:textId="6312BA0E" w:rsidR="00D90687" w:rsidRPr="00610458" w:rsidRDefault="00D90687" w:rsidP="00D90687">
      <w:pPr>
        <w:ind w:leftChars="100" w:left="315" w:hangingChars="50" w:hanging="105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1　個人情報の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請求を行う権限</w:t>
      </w:r>
    </w:p>
    <w:p w14:paraId="68E8E2B6" w14:textId="4A925768" w:rsidR="00D90687" w:rsidRPr="00610458" w:rsidRDefault="00D90687" w:rsidP="00D90687">
      <w:pPr>
        <w:ind w:leftChars="100" w:left="315" w:hangingChars="50" w:hanging="105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2　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請求に係る事案を移送した旨の通知を受ける権限</w:t>
      </w:r>
    </w:p>
    <w:p w14:paraId="494E565B" w14:textId="5A2E8716" w:rsidR="00D90687" w:rsidRPr="00610458" w:rsidRDefault="00D90687" w:rsidP="00D90687">
      <w:pPr>
        <w:ind w:leftChars="100" w:left="315" w:hangingChars="50" w:hanging="105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3　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決定等の期限を延長した旨の通知を受ける権限</w:t>
      </w:r>
    </w:p>
    <w:p w14:paraId="5D53ACA9" w14:textId="3E76A96E" w:rsidR="00D90687" w:rsidRPr="00610458" w:rsidRDefault="00D90687" w:rsidP="00D90687">
      <w:pPr>
        <w:ind w:leftChars="100" w:left="315" w:hangingChars="50" w:hanging="105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4　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決定等の期限の特例規定を適用した旨の通知を受ける権限</w:t>
      </w:r>
    </w:p>
    <w:p w14:paraId="6E13B3CC" w14:textId="569CD1B7" w:rsidR="00D90687" w:rsidRPr="00610458" w:rsidRDefault="00D90687" w:rsidP="00D90687">
      <w:pPr>
        <w:ind w:leftChars="100" w:left="315" w:hangingChars="50" w:hanging="105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5　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請求に係る個人情報を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する旨の決定通知を受ける権限及び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請求に係る個人情報を</w:t>
      </w:r>
      <w:r w:rsidR="00E13C75">
        <w:rPr>
          <w:rFonts w:ascii="ＭＳ 明朝" w:eastAsia="ＭＳ 明朝" w:hAnsi="ＭＳ 明朝" w:hint="eastAsia"/>
          <w:snapToGrid w:val="0"/>
          <w:color w:val="000000" w:themeColor="text1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しない旨の決定通知を受ける権限</w:t>
      </w:r>
    </w:p>
    <w:p w14:paraId="7645763B" w14:textId="5D4E88B7" w:rsidR="00D90687" w:rsidRDefault="00D90687" w:rsidP="00D90687">
      <w:pPr>
        <w:rPr>
          <w:rFonts w:ascii="ＭＳ 明朝" w:eastAsia="ＭＳ 明朝" w:hAnsi="ＭＳ 明朝"/>
          <w:snapToGrid w:val="0"/>
          <w:color w:val="000000" w:themeColor="text1"/>
        </w:rPr>
      </w:pPr>
    </w:p>
    <w:p w14:paraId="28DFB8D0" w14:textId="77777777" w:rsidR="000D6B01" w:rsidRPr="00610458" w:rsidRDefault="000D6B01" w:rsidP="00D90687">
      <w:pPr>
        <w:rPr>
          <w:rFonts w:ascii="ＭＳ 明朝" w:eastAsia="ＭＳ 明朝" w:hAnsi="ＭＳ 明朝"/>
          <w:snapToGrid w:val="0"/>
          <w:color w:val="000000" w:themeColor="text1"/>
          <w:sz w:val="18"/>
        </w:rPr>
      </w:pPr>
    </w:p>
    <w:p w14:paraId="5C449B61" w14:textId="53BA6922" w:rsidR="00D90687" w:rsidRPr="00610458" w:rsidRDefault="00D90687" w:rsidP="00610458">
      <w:pPr>
        <w:ind w:leftChars="100" w:left="210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　年</w:t>
      </w:r>
      <w:r w:rsidR="00D81628"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月</w:t>
      </w:r>
      <w:r w:rsidR="00D81628"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日</w:t>
      </w:r>
    </w:p>
    <w:p w14:paraId="4F09AFE7" w14:textId="77777777" w:rsidR="00D90687" w:rsidRPr="00610458" w:rsidRDefault="00D90687" w:rsidP="00D90687">
      <w:pPr>
        <w:rPr>
          <w:rFonts w:ascii="ＭＳ 明朝" w:eastAsia="ＭＳ 明朝" w:hAnsi="ＭＳ 明朝"/>
          <w:snapToGrid w:val="0"/>
          <w:color w:val="000000" w:themeColor="text1"/>
        </w:rPr>
      </w:pPr>
    </w:p>
    <w:p w14:paraId="41AE1EB0" w14:textId="77777777" w:rsidR="00D90687" w:rsidRPr="00610458" w:rsidRDefault="00D90687" w:rsidP="00D90687">
      <w:pPr>
        <w:spacing w:line="600" w:lineRule="exact"/>
        <w:ind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（委任者）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住所　　　　　　　　　　　　　　　　　　　　　　　　</w:t>
      </w:r>
    </w:p>
    <w:p w14:paraId="4FDC23BF" w14:textId="77777777" w:rsidR="00D90687" w:rsidRPr="00610458" w:rsidRDefault="00D90687" w:rsidP="00D90687">
      <w:pPr>
        <w:spacing w:line="600" w:lineRule="exact"/>
        <w:ind w:firstLineChars="600" w:firstLine="126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氏名　　　　　　　　　　　　　　　　　　　　　　　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  <w:bdr w:val="single" w:sz="4" w:space="0" w:color="auto"/>
        </w:rPr>
        <w:t>印</w:t>
      </w:r>
    </w:p>
    <w:p w14:paraId="4B54401C" w14:textId="77777777" w:rsidR="00D90687" w:rsidRPr="00610458" w:rsidRDefault="00D90687" w:rsidP="00D90687">
      <w:pPr>
        <w:spacing w:line="600" w:lineRule="exact"/>
        <w:ind w:firstLineChars="600" w:firstLine="126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連絡先電話番号　　　　　　　　　　　　　　　　　　　</w:t>
      </w:r>
    </w:p>
    <w:p w14:paraId="121EED3D" w14:textId="77777777" w:rsidR="00D90687" w:rsidRPr="00610458" w:rsidRDefault="00D90687" w:rsidP="00D90687">
      <w:pPr>
        <w:rPr>
          <w:rFonts w:ascii="ＭＳ 明朝" w:eastAsia="ＭＳ 明朝" w:hAnsi="ＭＳ 明朝"/>
          <w:snapToGrid w:val="0"/>
          <w:color w:val="000000" w:themeColor="text1"/>
        </w:rPr>
      </w:pPr>
    </w:p>
    <w:p w14:paraId="7E237FD7" w14:textId="77777777" w:rsidR="00D90687" w:rsidRPr="00610458" w:rsidRDefault="00D90687" w:rsidP="00D90687">
      <w:pPr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（注）　以下のいずれかの措置をとってください。</w:t>
      </w:r>
    </w:p>
    <w:p w14:paraId="32EC53F7" w14:textId="7185127B" w:rsidR="00D90687" w:rsidRPr="00610458" w:rsidRDefault="00D90687" w:rsidP="00D90687">
      <w:pPr>
        <w:ind w:leftChars="200" w:left="630" w:hangingChars="100" w:hanging="210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①　委任者の印については実印とし、印鑑登録証明書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（ただし、</w:t>
      </w:r>
      <w:r w:rsidR="000D6B01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訂正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請求の前30日以内に作成されたものに限ります。）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を添付する。</w:t>
      </w:r>
    </w:p>
    <w:p w14:paraId="11C0328A" w14:textId="316030F8" w:rsidR="00AD3CEA" w:rsidRPr="00610458" w:rsidRDefault="00D90687" w:rsidP="00610458">
      <w:pPr>
        <w:ind w:leftChars="200" w:left="630" w:hangingChars="100" w:hanging="210"/>
        <w:rPr>
          <w:rFonts w:ascii="ＭＳ 明朝" w:eastAsia="ＭＳ 明朝" w:hAnsi="ＭＳ 明朝"/>
          <w:snapToGrid w:val="0"/>
          <w:color w:val="000000" w:themeColor="text1"/>
        </w:rPr>
      </w:pP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 xml:space="preserve">②　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委任者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の運転免許証、個人番号カード（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ただし個人番号</w:t>
      </w:r>
      <w:r w:rsidRPr="00610458">
        <w:rPr>
          <w:rFonts w:ascii="ＭＳ 明朝" w:eastAsia="ＭＳ 明朝" w:hAnsi="ＭＳ 明朝" w:hint="eastAsia"/>
          <w:color w:val="000000" w:themeColor="text1"/>
        </w:rPr>
        <w:t>通知カードは不可</w:t>
      </w:r>
      <w:r w:rsidRPr="00610458">
        <w:rPr>
          <w:rFonts w:ascii="ＭＳ 明朝" w:eastAsia="ＭＳ 明朝" w:hAnsi="ＭＳ 明朝" w:hint="eastAsia"/>
          <w:snapToGrid w:val="0"/>
          <w:color w:val="000000" w:themeColor="text1"/>
        </w:rPr>
        <w:t>）等本人に対し一に限り発行される書類の複写物を添付する。</w:t>
      </w:r>
    </w:p>
    <w:sectPr w:rsidR="00AD3CEA" w:rsidRPr="00610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253A" w14:textId="77777777" w:rsidR="001468E3" w:rsidRDefault="001468E3" w:rsidP="00AD3CEA">
      <w:r>
        <w:separator/>
      </w:r>
    </w:p>
  </w:endnote>
  <w:endnote w:type="continuationSeparator" w:id="0">
    <w:p w14:paraId="4C386160" w14:textId="77777777" w:rsidR="001468E3" w:rsidRDefault="001468E3" w:rsidP="00A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1A978" w14:textId="77777777" w:rsidR="001468E3" w:rsidRDefault="001468E3" w:rsidP="00AD3CEA">
      <w:r>
        <w:separator/>
      </w:r>
    </w:p>
  </w:footnote>
  <w:footnote w:type="continuationSeparator" w:id="0">
    <w:p w14:paraId="2258A612" w14:textId="77777777" w:rsidR="001468E3" w:rsidRDefault="001468E3" w:rsidP="00AD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32"/>
    <w:rsid w:val="000C6DF4"/>
    <w:rsid w:val="000D6B01"/>
    <w:rsid w:val="001468E3"/>
    <w:rsid w:val="001A17DD"/>
    <w:rsid w:val="00456832"/>
    <w:rsid w:val="005D3166"/>
    <w:rsid w:val="00610458"/>
    <w:rsid w:val="00AA028E"/>
    <w:rsid w:val="00AD3CEA"/>
    <w:rsid w:val="00C01706"/>
    <w:rsid w:val="00D43888"/>
    <w:rsid w:val="00D81628"/>
    <w:rsid w:val="00D90687"/>
    <w:rsid w:val="00E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61CCD"/>
  <w15:chartTrackingRefBased/>
  <w15:docId w15:val="{E483A9D6-68E4-4CF2-BB36-AA97DB8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CEA"/>
  </w:style>
  <w:style w:type="paragraph" w:styleId="a5">
    <w:name w:val="footer"/>
    <w:basedOn w:val="a"/>
    <w:link w:val="a6"/>
    <w:uiPriority w:val="99"/>
    <w:unhideWhenUsed/>
    <w:rsid w:val="00AD3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CEA"/>
  </w:style>
  <w:style w:type="character" w:styleId="a7">
    <w:name w:val="annotation reference"/>
    <w:basedOn w:val="a0"/>
    <w:uiPriority w:val="99"/>
    <w:semiHidden/>
    <w:unhideWhenUsed/>
    <w:rsid w:val="00AA02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02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028E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02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028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A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0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　優風</cp:lastModifiedBy>
  <cp:revision>11</cp:revision>
  <cp:lastPrinted>2023-03-23T02:13:00Z</cp:lastPrinted>
  <dcterms:created xsi:type="dcterms:W3CDTF">2022-11-24T06:46:00Z</dcterms:created>
  <dcterms:modified xsi:type="dcterms:W3CDTF">2023-03-23T02:13:00Z</dcterms:modified>
</cp:coreProperties>
</file>